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13.12.2014. Božićni turnir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Stariji dječaci i kadeti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Zagreb/Peščenica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nastupilo 10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Filip Verčević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Luka Zobec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Fran Bedeković Arnaut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mjesto Alen Nogić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Rober Polak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Luka Erak (kategorija do 73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Filip Picer (kategorija do 46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Domagoj Džanko (kategorija do 54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Nikola Horvat (kategorija do 63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Ivan Špernjak (kategorija do 100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 5.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22.11.2014. Kvalifikacije za Božićni turnir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Stariji dječaci i kadeti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Zagreb/Peščenica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nastupilo 12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Verčević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Luka Zobec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Fran Bedeković Arnaut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Alen Nogić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 mjesto Rober Polak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mjesto Sebastian Fabuš (kategorija do 66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Luka Erak (kategorija do 73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Filip Picer (kategorija do 46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Domagoj Džanko (kategorija do 54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Stefan Ostoić (kategorija do 54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Nikola Horvat (kategorija do 63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Ivan Špernjak (kategorija do 100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 3.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16.11.2014. Početničko prvenstvo Hrvatske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Mlađi dječaci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Ludbreg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nastupila 2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Ivan Čordaš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 mjesto Sven Slavko Mijatović (kategorija do 30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15.11.2014. Međunarodni ‘’Memorijalni turnir Mirko Kosmat’’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JUNIORI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Petrinja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nastupila 4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mjesto Filip Frankol (kategorija do 60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Alen Fodor (kategorija do 66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mjesto Luka Mihalec (kategorija do 66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11. mjesto Petar Morić (kategorija do 74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26.10.2014. Sisak open 2014.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MLAĐI I STARIJI DJEČACI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Sisak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nastupilo 7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bez plasmana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25.10.2014. Prvenstvo Hrvatske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STARIJE DJEVOJČICE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Zagreb/Peščenica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nastupla 1 natjecateljica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Valentina Belušić (kategorija do 56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18.10.2014. Prvenstvo Hrvatske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STARIJI DJEČACI -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Zagreb/Peščenica</w:t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nastupila 2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Filip Picer (kategorija do 47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mjesto Domagoj Džanko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11.10.2014. Prvenstvo Hrvatske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MLAĐI DJEČACI -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Zagreb/Peščenica</w:t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nastupila 2 natjecalja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 Filip Verčević (kategorija do 40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Alen Nogić (kategorija do 49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03.-05. 10. 2014. MEĐUNRODNI TURNIR „Memoriale Józefa Moczyńskiego”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– STARIJI I MLAĐI DJEČACI -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Poznan/POL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6 natjecatelja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Verčević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Alen Nogić (kategorija do 46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Fran Jakupanec (kategorija do 32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Filip Picer (kategorija do 42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Domagoj Džanko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Luka Erak (kategorija 73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Fran Bedeković (kategorija do 47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 4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21.09.2014. MEĐUNARODNI TURNIR “Nagydobsza kupa”.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DJEČACI -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Szigetvar/HUN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5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Petar Raknić (kategorija do 29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Josip Benko (kategorija do 38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Luka Erak (kategorija 76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Stjepan Delimar (kategorija do 50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Ivan Deković (kategorija do 34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19.-20.09.2014. MEĐUNARODNI TURNIR “Vysledky memorial Červina”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DJEČACI –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Havličev Brod/CZE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5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Picer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Mirko Šaš (kategorija do 100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Fran Jakupanec (kategorija do 32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Matej Sršić (kategorija do 53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 mjesto Filip Verčević (kategorija do 38 kilogama)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 mjesto Luka Zobec (kategorija 76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 mjesto Fran Bedeković (kategorija do 50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20.09.2014. PRVENSTVO HRVATSKE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SENIORI -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Vrobovec/CRO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nastupio 1 natjecatelj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Sandro Frankol (kategorija 57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12.-14.09.2014. MEĐUNARODNI TURNIR “Dunajska Streda”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DJEČACI –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Dunajska Streda/SVK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5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Luka Zobec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Alen Nogić (kategorija do 48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22.-31.08. SVJETSKO VETERANSKO PRVENSTVO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VETERANI –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Beograd/SRB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nastupio 1 natjecatelj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Stjepan Margić (kategorija 63 kilograma – DIVIZIJA B)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20. -21. 06. 2014. MEĐUNARODNI TURNIR „Gospić OPEN“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DJEVOJČICE I DJEČACI –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Gospić/CRO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7 natjecatelja/ica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Erin Begović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Fran Jakopanec (kategorija do 30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Valent Delimar (kategorija do 33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05.04.2014. PRVENSTVO HRVATSKE ZA STARTIJE DJEČAKE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Sesvetski kraljevac/CRO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5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Picer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Matija Kolesar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23.-25. 05. 2014. MEĐUNARODNI TURNIR „Sokol KUP 2014“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DJEVOJČICE I DJEČACI – GR,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Kladno/CZE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7 natjecatelja/ica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Luka Zobec (kategorija do 40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Valentina Belušić (kategorija do 56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Filip Picer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Filip Verčević (kategorija do 35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Domagoj Džanko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06.-11.05.2014. PRVENSTVO EUROPE ZA KADETE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Samokov/BUL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2 natjecatelja kluba u sklopu kadetske rep. Hrvatske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8.mjesto Alen Fodor (kategorija do 58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23. mjesto Filip Vusić (kategorija 54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26.04.2014. MEĐUNARODNI FILA TURNIR ”Trofej Jadrana”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JUNIORI -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Poreč/CRO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nastupio 1 natjecatelj kluba u sklopu juniortske rep. Hrvatske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Filip Vusić (kategorija 55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10.-12.04.2014. MEĐUNARODNI FILA TURNIR “GHEORGHE BERCEANU &amp;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VASILE IORGA”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KADETI – GR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Bukurešt/ROM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nastupio 1 natjecatelj kluba u sklopu kadetske rep. Hrvatske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Alen Fodor (kategorija 58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12. 04. 2014. MEĐUNARODNI TURNIR „Turnir Prijateljstva“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DJEVOJČICE I DJEČACI, KADETI – GR,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Velika Gorica/CRO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21 natjecatelj/ica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Picer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Verčević (kategorija do 35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Matija Koleser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Stefan Ostoić (kategorija do 50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Valentina Belušić (kategorija do 57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Fran Jakupanec (kategorija do 33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Erin Begović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Patrik Raknić (kategorija do 28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Juraj Zlatar (kategorija do 40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Petra Deković (kategorija do 28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Alen Nogić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Luka Erak (kategorija do 75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29.03.2014. PRVENSTVO HRVATSKE ZA MLAĐE DJEČAKE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Slatina/CRO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8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1.mjesto Filip Verčević (kategorija do 36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2.mjesto Luka Erak (kategorija 75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Robert Polak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Luka Zobec (kategorija do 40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Sebastian Fabuš (kategorija do 59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 3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01. 03. 2014. PRVENSTVO HRVATSKE ZA JUNIORE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Zagreb/CRO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3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3.mjesto Luka Mihalec (kategorija do 66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01. 03. 2014. MEĐUNARODNI TURNIR „Zlatni pijetao“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STARIJI I MLAĐI DJEVOJČICE I DJEČACI – GR, SL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Koprivnica/CRO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21 natjecatelj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Patrik Raknić (kategorija do 28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Josip Benko (kategorija do 36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Picer (kategorija do 38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Filip Verčević (kategorija do 36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Mirko Šaš (kategorija do 57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Valentina Belušić (kategorija do 62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Matija Kolesar (kategorija do 42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Domagoj Džanko (kategorija do 53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Vinko Tišljarić (kategorija do 30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Niko Kranjčec (kategorija do 40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Alen Nogić (kategorija do 44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Karlo Mijatović (kategorija do 75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Luka Erak (kategorija do 75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Mateo Kralj (kategorija do 90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mjesto Ivan Benko (kategorija do 25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EKIPNO:1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23.02.2014. PRVENSTVO HRVATSKE ZA KADETE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Varaždin/CRO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nastupilo 7 natjecatelja kluba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1.mjesto Filip Frankol (kategorija do 50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Filop Vusić (kategorija do 54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mjesto Alen Fodor (kategorija do 58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Ivan Špernjak (kategorija do 100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mjesto Stefan Ostoić (kategorija do 46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Domagoj Džanko (kategorija do 50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mjesto Nikola Horvat (kategorija do 68 kilograma)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EKIPNO: 2. MJESTO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2014.docx</dc:title>
</cp:coreProperties>
</file>